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85" w:tblpY="2478"/>
        <w:tblOverlap w:val="never"/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62"/>
        <w:gridCol w:w="4943"/>
        <w:gridCol w:w="2995"/>
      </w:tblGrid>
      <w:tr w:rsidR="001A7762">
        <w:trPr>
          <w:trHeight w:val="52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rPr>
                <w:b/>
                <w:i/>
                <w:sz w:val="24"/>
                <w:szCs w:val="24"/>
              </w:rPr>
            </w:pPr>
            <w:bookmarkStart w:id="0" w:name="_GoBack"/>
            <w:r>
              <w:rPr>
                <w:b/>
                <w:i/>
                <w:sz w:val="24"/>
                <w:szCs w:val="24"/>
              </w:rPr>
              <w:t>№</w:t>
            </w:r>
          </w:p>
          <w:p w:rsidR="001A7762" w:rsidRDefault="00A6400B">
            <w:pPr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</w:t>
            </w:r>
          </w:p>
          <w:p w:rsidR="001A7762" w:rsidRDefault="00A6400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Ф И </w:t>
            </w:r>
            <w:proofErr w:type="gramStart"/>
            <w:r>
              <w:rPr>
                <w:b/>
                <w:i/>
                <w:sz w:val="24"/>
                <w:szCs w:val="24"/>
              </w:rPr>
              <w:t>О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 ученика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Дата рождения</w:t>
            </w:r>
          </w:p>
        </w:tc>
      </w:tr>
      <w:tr w:rsidR="001A776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Абаев Амин </w:t>
            </w:r>
            <w:proofErr w:type="spellStart"/>
            <w:r>
              <w:rPr>
                <w:sz w:val="28"/>
                <w:szCs w:val="28"/>
              </w:rPr>
              <w:t>Аскерович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17.05.2013</w:t>
            </w:r>
          </w:p>
          <w:p w:rsidR="001A7762" w:rsidRDefault="001A7762">
            <w:pPr>
              <w:contextualSpacing/>
              <w:rPr>
                <w:sz w:val="28"/>
                <w:szCs w:val="28"/>
              </w:rPr>
            </w:pPr>
          </w:p>
        </w:tc>
      </w:tr>
      <w:tr w:rsidR="001A776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Абаев </w:t>
            </w:r>
            <w:proofErr w:type="spellStart"/>
            <w:r>
              <w:rPr>
                <w:sz w:val="28"/>
                <w:szCs w:val="28"/>
              </w:rPr>
              <w:t>Солтан-Бек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Азаматович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19.09.2013</w:t>
            </w:r>
          </w:p>
          <w:p w:rsidR="001A7762" w:rsidRDefault="001A7762">
            <w:pPr>
              <w:contextualSpacing/>
              <w:rPr>
                <w:sz w:val="28"/>
                <w:szCs w:val="28"/>
              </w:rPr>
            </w:pPr>
          </w:p>
        </w:tc>
      </w:tr>
      <w:tr w:rsidR="001A776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Азаматов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Азамат</w:t>
            </w:r>
            <w:proofErr w:type="spellEnd"/>
            <w:r>
              <w:rPr>
                <w:sz w:val="28"/>
                <w:szCs w:val="28"/>
              </w:rPr>
              <w:t xml:space="preserve"> Русланович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06.03.2014</w:t>
            </w:r>
          </w:p>
          <w:p w:rsidR="001A7762" w:rsidRDefault="001A7762">
            <w:pPr>
              <w:contextualSpacing/>
              <w:rPr>
                <w:sz w:val="28"/>
                <w:szCs w:val="28"/>
              </w:rPr>
            </w:pPr>
          </w:p>
        </w:tc>
      </w:tr>
      <w:tr w:rsidR="001A776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Анаева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Самира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Альбертовна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19.03.2014</w:t>
            </w:r>
          </w:p>
          <w:p w:rsidR="001A7762" w:rsidRDefault="001A7762">
            <w:pPr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1A776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Геляев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Къууанч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Эльдарович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21.03.2013</w:t>
            </w:r>
          </w:p>
          <w:p w:rsidR="001A7762" w:rsidRDefault="001A7762">
            <w:pPr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1A776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Локьяев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Даниял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Тахирович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15.02.2014</w:t>
            </w:r>
          </w:p>
          <w:p w:rsidR="001A7762" w:rsidRDefault="001A7762">
            <w:pPr>
              <w:contextualSpacing/>
              <w:rPr>
                <w:sz w:val="28"/>
                <w:szCs w:val="28"/>
              </w:rPr>
            </w:pPr>
          </w:p>
        </w:tc>
      </w:tr>
      <w:tr w:rsidR="001A776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Локьяев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Алан </w:t>
            </w:r>
            <w:proofErr w:type="spellStart"/>
            <w:r>
              <w:rPr>
                <w:color w:val="000000"/>
                <w:sz w:val="28"/>
                <w:szCs w:val="28"/>
              </w:rPr>
              <w:t>Бесланович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10.07.2013</w:t>
            </w:r>
          </w:p>
          <w:p w:rsidR="001A7762" w:rsidRDefault="001A7762">
            <w:pPr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1A776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Мулазимова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Айсель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Рашидовна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03.09.2013</w:t>
            </w:r>
          </w:p>
          <w:p w:rsidR="001A7762" w:rsidRDefault="001A7762">
            <w:pPr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1A776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Мурзабеков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Ибрагим Магометович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24.04.2014</w:t>
            </w:r>
          </w:p>
          <w:p w:rsidR="001A7762" w:rsidRDefault="001A7762">
            <w:pPr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1A776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Отаров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color w:val="000000"/>
                <w:sz w:val="28"/>
                <w:szCs w:val="28"/>
              </w:rPr>
              <w:t>Музафарович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06.11.2013</w:t>
            </w:r>
          </w:p>
          <w:p w:rsidR="001A7762" w:rsidRDefault="001A7762">
            <w:pPr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1A776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Отарова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Саида </w:t>
            </w:r>
            <w:proofErr w:type="spellStart"/>
            <w:r>
              <w:rPr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23.08.2013</w:t>
            </w:r>
          </w:p>
          <w:p w:rsidR="001A7762" w:rsidRDefault="001A7762">
            <w:pPr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1A776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Шахмурзаева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Дания </w:t>
            </w:r>
            <w:proofErr w:type="spellStart"/>
            <w:r>
              <w:rPr>
                <w:color w:val="000000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62" w:rsidRDefault="00A6400B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20.05.2014</w:t>
            </w:r>
          </w:p>
          <w:p w:rsidR="001A7762" w:rsidRDefault="001A7762">
            <w:pPr>
              <w:contextualSpacing/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tblpX="10214" w:tblpY="213"/>
        <w:tblOverlap w:val="never"/>
        <w:tblW w:w="0" w:type="auto"/>
        <w:tblLook w:val="04A0"/>
      </w:tblPr>
      <w:tblGrid>
        <w:gridCol w:w="2576"/>
      </w:tblGrid>
      <w:tr w:rsidR="001A7762">
        <w:trPr>
          <w:trHeight w:val="30"/>
        </w:trPr>
        <w:tc>
          <w:tcPr>
            <w:tcW w:w="2576" w:type="dxa"/>
          </w:tcPr>
          <w:p w:rsidR="001A7762" w:rsidRDefault="001A77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A7762" w:rsidRDefault="00A640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FD1615">
        <w:rPr>
          <w:b/>
          <w:bCs/>
          <w:sz w:val="28"/>
          <w:szCs w:val="28"/>
          <w:highlight w:val="yellow"/>
        </w:rPr>
        <w:t>ОТРЯД      «СВЕТОФОР»</w:t>
      </w:r>
    </w:p>
    <w:p w:rsidR="001A7762" w:rsidRDefault="00A640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ЮНЫЕ ИНСПЕКТОРА ДОРОЖНОГО ДВИЖЕНИЯ</w:t>
      </w:r>
    </w:p>
    <w:tbl>
      <w:tblPr>
        <w:tblStyle w:val="a3"/>
        <w:tblpPr w:leftFromText="180" w:rightFromText="180" w:vertAnchor="text" w:tblpX="10214" w:tblpY="1970"/>
        <w:tblOverlap w:val="never"/>
        <w:tblW w:w="0" w:type="auto"/>
        <w:tblLook w:val="04A0"/>
      </w:tblPr>
      <w:tblGrid>
        <w:gridCol w:w="2396"/>
      </w:tblGrid>
      <w:tr w:rsidR="001A7762">
        <w:trPr>
          <w:trHeight w:val="30"/>
        </w:trPr>
        <w:tc>
          <w:tcPr>
            <w:tcW w:w="2396" w:type="dxa"/>
          </w:tcPr>
          <w:p w:rsidR="001A7762" w:rsidRDefault="001A77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tblpX="10214" w:tblpY="320"/>
        <w:tblOverlap w:val="never"/>
        <w:tblW w:w="0" w:type="auto"/>
        <w:tblLook w:val="04A0"/>
      </w:tblPr>
      <w:tblGrid>
        <w:gridCol w:w="1661"/>
      </w:tblGrid>
      <w:tr w:rsidR="001A7762">
        <w:trPr>
          <w:trHeight w:val="30"/>
        </w:trPr>
        <w:tc>
          <w:tcPr>
            <w:tcW w:w="1661" w:type="dxa"/>
          </w:tcPr>
          <w:p w:rsidR="001A7762" w:rsidRDefault="001A77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tblpX="10214" w:tblpY="1625"/>
        <w:tblOverlap w:val="never"/>
        <w:tblW w:w="0" w:type="auto"/>
        <w:tblLook w:val="04A0"/>
      </w:tblPr>
      <w:tblGrid>
        <w:gridCol w:w="1736"/>
      </w:tblGrid>
      <w:tr w:rsidR="001A7762">
        <w:trPr>
          <w:trHeight w:val="30"/>
        </w:trPr>
        <w:tc>
          <w:tcPr>
            <w:tcW w:w="1736" w:type="dxa"/>
          </w:tcPr>
          <w:p w:rsidR="001A7762" w:rsidRDefault="001A77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A7762" w:rsidRDefault="00A640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СОШ с.п. Новая Балкария</w:t>
      </w:r>
    </w:p>
    <w:bookmarkEnd w:id="0"/>
    <w:p w:rsidR="001A7762" w:rsidRDefault="001A7762">
      <w:pPr>
        <w:jc w:val="center"/>
        <w:rPr>
          <w:b/>
          <w:bCs/>
          <w:sz w:val="28"/>
          <w:szCs w:val="28"/>
        </w:rPr>
      </w:pPr>
    </w:p>
    <w:sectPr w:rsidR="001A7762" w:rsidSect="001A776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E7B" w:rsidRDefault="00847E7B">
      <w:r>
        <w:separator/>
      </w:r>
    </w:p>
  </w:endnote>
  <w:endnote w:type="continuationSeparator" w:id="0">
    <w:p w:rsidR="00847E7B" w:rsidRDefault="00847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E7B" w:rsidRDefault="00847E7B">
      <w:r>
        <w:separator/>
      </w:r>
    </w:p>
  </w:footnote>
  <w:footnote w:type="continuationSeparator" w:id="0">
    <w:p w:rsidR="00847E7B" w:rsidRDefault="00847E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1A7762"/>
    <w:rsid w:val="001A7762"/>
    <w:rsid w:val="00574C78"/>
    <w:rsid w:val="00847E7B"/>
    <w:rsid w:val="00A6400B"/>
    <w:rsid w:val="00EC4F1F"/>
    <w:rsid w:val="00FD1615"/>
    <w:rsid w:val="0F1352AF"/>
    <w:rsid w:val="2B5A365D"/>
    <w:rsid w:val="3A3F2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776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7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3</cp:revision>
  <cp:lastPrinted>2024-09-13T09:34:00Z</cp:lastPrinted>
  <dcterms:created xsi:type="dcterms:W3CDTF">2024-09-13T08:49:00Z</dcterms:created>
  <dcterms:modified xsi:type="dcterms:W3CDTF">2024-10-02T13:03:00Z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82BD869C0939486B8C2F352DBF775B4D_12</vt:lpwstr>
  </property>
</Properties>
</file>